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2CDE" w14:textId="55DCF7BE" w:rsidR="00047966" w:rsidRPr="009F29F0" w:rsidRDefault="00B173B1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 xml:space="preserve">Exponentielle und </w:t>
      </w:r>
      <w:r w:rsidR="002E373F">
        <w:rPr>
          <w:rFonts w:asciiTheme="majorHAnsi" w:hAnsiTheme="majorHAnsi"/>
          <w:b/>
          <w:sz w:val="28"/>
          <w:szCs w:val="28"/>
          <w:lang w:val="de-DE"/>
        </w:rPr>
        <w:t>l</w:t>
      </w:r>
      <w:r w:rsidR="002B08DB">
        <w:rPr>
          <w:rFonts w:asciiTheme="majorHAnsi" w:hAnsiTheme="majorHAnsi"/>
          <w:b/>
          <w:sz w:val="28"/>
          <w:szCs w:val="28"/>
          <w:lang w:val="de-DE"/>
        </w:rPr>
        <w:t>ogarithm</w:t>
      </w:r>
      <w:r w:rsidR="002E373F">
        <w:rPr>
          <w:rFonts w:asciiTheme="majorHAnsi" w:hAnsiTheme="majorHAnsi"/>
          <w:b/>
          <w:sz w:val="28"/>
          <w:szCs w:val="28"/>
          <w:lang w:val="de-DE"/>
        </w:rPr>
        <w:t>ische Gleichungen</w:t>
      </w:r>
    </w:p>
    <w:p w14:paraId="51C83A38" w14:textId="77777777" w:rsidR="00E17EA1" w:rsidRPr="00822F6F" w:rsidRDefault="00E17EA1" w:rsidP="001E6FFE">
      <w:pPr>
        <w:spacing w:after="120"/>
        <w:jc w:val="center"/>
        <w:rPr>
          <w:b/>
          <w:sz w:val="16"/>
          <w:szCs w:val="16"/>
          <w:lang w:val="de-DE"/>
        </w:rPr>
      </w:pPr>
    </w:p>
    <w:p w14:paraId="5E2F2CA8" w14:textId="656AEC99" w:rsidR="002E373F" w:rsidRPr="009332B2" w:rsidRDefault="005E1579" w:rsidP="00A45843">
      <w:pPr>
        <w:rPr>
          <w:rFonts w:asciiTheme="majorHAnsi" w:eastAsiaTheme="minorEastAsia" w:hAnsiTheme="majorHAnsi"/>
          <w:i/>
          <w:sz w:val="24"/>
          <w:szCs w:val="24"/>
          <w:lang w:val="de-DE"/>
        </w:rPr>
      </w:pPr>
      <w:r w:rsidRPr="00C37719">
        <w:rPr>
          <w:rFonts w:asciiTheme="majorHAnsi" w:eastAsiaTheme="minorEastAsia" w:hAnsiTheme="majorHAnsi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AF8736" wp14:editId="6973D16D">
                <wp:simplePos x="0" y="0"/>
                <wp:positionH relativeFrom="column">
                  <wp:posOffset>3873500</wp:posOffset>
                </wp:positionH>
                <wp:positionV relativeFrom="paragraph">
                  <wp:posOffset>287655</wp:posOffset>
                </wp:positionV>
                <wp:extent cx="391795" cy="136525"/>
                <wp:effectExtent l="19050" t="0" r="27305" b="34925"/>
                <wp:wrapNone/>
                <wp:docPr id="6" name="Felh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3652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C6210" id="Felhő 6" o:spid="_x0000_s1026" style="position:absolute;margin-left:305pt;margin-top:22.65pt;width:30.85pt;height:10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path arrowok="t" o:connecttype="custom" o:connectlocs="42562,82727;19590,80208;62832,110291;52783,111495;149444,123536;143386,118037;261442,109824;259020,115857;309527,72542;339012,95093;379080,48523;365947,56980;347573,17148;348262,21142;263718,12490;270447,7395;200804,14917;204060,10524;126971,16408;138761,20668;37429,49898;35370,45414" o:connectangles="0,0,0,0,0,0,0,0,0,0,0,0,0,0,0,0,0,0,0,0,0,0"/>
              </v:shape>
            </w:pict>
          </mc:Fallback>
        </mc:AlternateContent>
      </w:r>
      <w:r w:rsidR="00FB3ECA" w:rsidRPr="00C37719">
        <w:rPr>
          <w:rFonts w:asciiTheme="majorHAnsi" w:eastAsiaTheme="minorEastAsia" w:hAnsiTheme="majorHAnsi"/>
          <w:b/>
          <w:i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A34E287" wp14:editId="44DEA91B">
                <wp:simplePos x="0" y="0"/>
                <wp:positionH relativeFrom="column">
                  <wp:posOffset>1193165</wp:posOffset>
                </wp:positionH>
                <wp:positionV relativeFrom="paragraph">
                  <wp:posOffset>314325</wp:posOffset>
                </wp:positionV>
                <wp:extent cx="374650" cy="127000"/>
                <wp:effectExtent l="0" t="0" r="25400" b="2540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27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174FE" id="Téglalap 1" o:spid="_x0000_s1026" style="position:absolute;margin-left:93.95pt;margin-top:24.75pt;width:29.5pt;height:10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" fillcolor="white [3201]" strokecolor="black [3213]" strokeweight="1pt"/>
            </w:pict>
          </mc:Fallback>
        </mc:AlternateContent>
      </w:r>
      <w:r w:rsidR="00FB3ECA" w:rsidRPr="00C37719">
        <w:rPr>
          <w:rFonts w:asciiTheme="majorHAnsi" w:eastAsiaTheme="minorEastAsia" w:hAnsiTheme="majorHAnsi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3BB4865" wp14:editId="667E0BC4">
                <wp:simplePos x="0" y="0"/>
                <wp:positionH relativeFrom="column">
                  <wp:posOffset>472440</wp:posOffset>
                </wp:positionH>
                <wp:positionV relativeFrom="paragraph">
                  <wp:posOffset>304800</wp:posOffset>
                </wp:positionV>
                <wp:extent cx="391795" cy="136525"/>
                <wp:effectExtent l="19050" t="0" r="27305" b="34925"/>
                <wp:wrapNone/>
                <wp:docPr id="2" name="Felh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36525"/>
                        </a:xfrm>
                        <a:prstGeom prst="clou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4F74D" id="Felhő 2" o:spid="_x0000_s1026" style="position:absolute;margin-left:37.2pt;margin-top:24pt;width:30.85pt;height:10.75pt;z-index: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path arrowok="t" o:connecttype="custom" o:connectlocs="42562,82727;19590,80208;62832,110291;52783,111495;149444,123536;143386,118037;261442,109824;259020,115857;309527,72542;339012,95093;379080,48523;365947,56980;347573,17148;348262,21142;263718,12490;270447,7395;200804,14917;204060,10524;126971,16408;138761,20668;37429,49898;35370,45414" o:connectangles="0,0,0,0,0,0,0,0,0,0,0,0,0,0,0,0,0,0,0,0,0,0"/>
              </v:shape>
            </w:pict>
          </mc:Fallback>
        </mc:AlternateContent>
      </w:r>
      <w:r w:rsidR="002E373F" w:rsidRPr="00C37719">
        <w:rPr>
          <w:rFonts w:asciiTheme="majorHAnsi" w:hAnsiTheme="majorHAnsi"/>
          <w:b/>
          <w:sz w:val="28"/>
          <w:szCs w:val="28"/>
          <w:lang w:val="de-DE"/>
        </w:rPr>
        <w:t>Exponentialgleichung</w:t>
      </w:r>
      <w:r w:rsidR="00FF62EF" w:rsidRPr="00C37719">
        <w:rPr>
          <w:rFonts w:asciiTheme="majorHAnsi" w:hAnsiTheme="majorHAnsi"/>
          <w:b/>
          <w:sz w:val="28"/>
          <w:szCs w:val="28"/>
          <w:lang w:val="de-DE"/>
        </w:rPr>
        <w:t>en</w:t>
      </w:r>
      <w:r w:rsidR="002E373F" w:rsidRPr="00C37719">
        <w:rPr>
          <w:rFonts w:asciiTheme="majorHAnsi" w:hAnsiTheme="majorHAnsi"/>
          <w:b/>
          <w:sz w:val="28"/>
          <w:szCs w:val="28"/>
          <w:lang w:val="de-DE"/>
        </w:rPr>
        <w:t>:</w:t>
      </w:r>
      <w:r w:rsidR="0016603D" w:rsidRPr="00782F09">
        <w:rPr>
          <w:rFonts w:asciiTheme="majorHAnsi" w:hAnsiTheme="majorHAnsi"/>
          <w:b/>
          <w:sz w:val="24"/>
          <w:szCs w:val="24"/>
          <w:lang w:val="de-DE"/>
        </w:rPr>
        <w:t xml:space="preserve"> </w:t>
      </w:r>
      <w:r w:rsidR="00DA6323" w:rsidRPr="00782F09">
        <w:rPr>
          <w:rFonts w:asciiTheme="majorHAnsi" w:hAnsiTheme="majorHAnsi"/>
          <w:b/>
          <w:sz w:val="24"/>
          <w:szCs w:val="24"/>
          <w:lang w:val="de-DE"/>
        </w:rPr>
        <w:t xml:space="preserve">       </w:t>
      </w:r>
      <w:r w:rsidR="005A7DE2" w:rsidRPr="009332B2">
        <w:rPr>
          <w:rFonts w:asciiTheme="majorHAnsi" w:hAnsiTheme="majorHAnsi"/>
          <w:i/>
          <w:sz w:val="24"/>
          <w:szCs w:val="24"/>
          <w:lang w:val="de-DE"/>
        </w:rPr>
        <w:t>PROBE!</w:t>
      </w:r>
    </w:p>
    <w:p w14:paraId="436F2A35" w14:textId="3389ADA0" w:rsidR="00027301" w:rsidRPr="005E1579" w:rsidRDefault="004F0AB7" w:rsidP="00027301">
      <w:pPr>
        <w:spacing w:before="240" w:after="0"/>
        <w:ind w:left="567"/>
        <w:rPr>
          <w:rFonts w:asciiTheme="majorHAnsi" w:eastAsiaTheme="minorEastAsia" w:hAnsiTheme="majorHAnsi"/>
          <w:sz w:val="24"/>
          <w:szCs w:val="24"/>
          <w:lang w:val="de-DE"/>
        </w:rPr>
      </w:pPr>
      <w:r w:rsidRPr="005E1579">
        <w:rPr>
          <w:rFonts w:asciiTheme="majorHAnsi" w:eastAsiaTheme="minorEastAsia" w:hAnsiTheme="majorHAnsi"/>
          <w:i/>
          <w:sz w:val="24"/>
          <w:szCs w:val="24"/>
          <w:lang w:val="de-DE"/>
        </w:rPr>
        <w:t>a</w:t>
      </w:r>
      <w:r w:rsidR="00A834E6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               </w:t>
      </w:r>
      <w:r w:rsidR="00A834E6" w:rsidRPr="00A834E6">
        <w:rPr>
          <w:rFonts w:asciiTheme="majorHAnsi" w:eastAsiaTheme="minorEastAsia" w:hAnsiTheme="majorHAnsi"/>
          <w:b/>
          <w:sz w:val="24"/>
          <w:szCs w:val="24"/>
          <w:lang w:val="de-DE"/>
        </w:rPr>
        <w:t>=</w:t>
      </w:r>
      <w:r w:rsidR="00A834E6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 </w:t>
      </w:r>
      <w:r w:rsidR="00A834E6" w:rsidRPr="005E1579">
        <w:rPr>
          <w:rFonts w:asciiTheme="majorHAnsi" w:eastAsiaTheme="minorEastAsia" w:hAnsiTheme="majorHAnsi"/>
          <w:i/>
          <w:sz w:val="24"/>
          <w:szCs w:val="24"/>
          <w:lang w:val="de-DE"/>
        </w:rPr>
        <w:t>a</w:t>
      </w:r>
      <w:r w:rsidR="005E1579" w:rsidRPr="005E1579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                                  oder</w:t>
      </w:r>
      <w:r w:rsidR="005E1579">
        <w:rPr>
          <w:rFonts w:asciiTheme="majorHAnsi" w:eastAsiaTheme="minorEastAsia" w:hAnsiTheme="majorHAnsi"/>
          <w:sz w:val="24"/>
          <w:szCs w:val="24"/>
          <w:lang w:val="de-DE"/>
        </w:rPr>
        <w:t xml:space="preserve">         </w:t>
      </w:r>
      <w:r w:rsidR="00A46069">
        <w:rPr>
          <w:rFonts w:asciiTheme="majorHAnsi" w:eastAsiaTheme="minorEastAsia" w:hAnsiTheme="majorHAnsi"/>
          <w:sz w:val="24"/>
          <w:szCs w:val="24"/>
          <w:lang w:val="de-DE"/>
        </w:rPr>
        <w:t xml:space="preserve">   </w:t>
      </w:r>
      <w:r w:rsidR="005E1579">
        <w:rPr>
          <w:rFonts w:asciiTheme="majorHAnsi" w:eastAsiaTheme="minorEastAsia" w:hAnsiTheme="majorHAnsi"/>
          <w:sz w:val="24"/>
          <w:szCs w:val="24"/>
          <w:lang w:val="de-DE"/>
        </w:rPr>
        <w:t xml:space="preserve">      </w:t>
      </w:r>
      <w:r w:rsidR="005E1579" w:rsidRPr="005E1579">
        <w:rPr>
          <w:rFonts w:asciiTheme="majorHAnsi" w:eastAsiaTheme="minorEastAsia" w:hAnsiTheme="majorHAnsi"/>
          <w:i/>
          <w:sz w:val="24"/>
          <w:szCs w:val="24"/>
          <w:lang w:val="de-DE"/>
        </w:rPr>
        <w:t>a</w:t>
      </w:r>
      <w:r w:rsidR="005E1579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               </w:t>
      </w:r>
      <w:r w:rsidR="005E1579" w:rsidRPr="00C97A1A">
        <w:rPr>
          <w:rFonts w:asciiTheme="majorHAnsi" w:eastAsiaTheme="minorEastAsia" w:hAnsiTheme="majorHAnsi"/>
          <w:sz w:val="24"/>
          <w:szCs w:val="24"/>
          <w:lang w:val="de-DE"/>
        </w:rPr>
        <w:t>=</w:t>
      </w:r>
      <w:r w:rsidR="005E1579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 </w:t>
      </w:r>
      <w:r w:rsidR="005E1579">
        <w:rPr>
          <w:rFonts w:asciiTheme="majorHAnsi" w:eastAsiaTheme="minorEastAsia" w:hAnsiTheme="majorHAnsi"/>
          <w:i/>
          <w:sz w:val="24"/>
          <w:szCs w:val="24"/>
          <w:lang w:val="de-DE"/>
        </w:rPr>
        <w:t xml:space="preserve">b                      </w:t>
      </w:r>
      <w:r w:rsidR="005E1579" w:rsidRPr="00B558C0">
        <w:rPr>
          <w:rFonts w:asciiTheme="majorHAnsi" w:eastAsiaTheme="minorEastAsia" w:hAnsiTheme="majorHAnsi"/>
          <w:sz w:val="24"/>
          <w:szCs w:val="24"/>
          <w:lang w:val="de-DE"/>
        </w:rPr>
        <w:t xml:space="preserve">/ </w:t>
      </w:r>
      <w:r w:rsidR="005E1579" w:rsidRPr="005E1579">
        <w:rPr>
          <w:rFonts w:asciiTheme="majorHAnsi" w:eastAsiaTheme="minorEastAsia" w:hAnsiTheme="majorHAnsi"/>
          <w:sz w:val="24"/>
          <w:szCs w:val="24"/>
          <w:lang w:val="de-DE"/>
        </w:rPr>
        <w:t xml:space="preserve">     </w:t>
      </w:r>
      <w:proofErr w:type="spellStart"/>
      <w:r w:rsidR="00B558C0">
        <w:rPr>
          <w:rFonts w:asciiTheme="majorHAnsi" w:eastAsiaTheme="minorEastAsia" w:hAnsiTheme="majorHAnsi"/>
          <w:sz w:val="24"/>
          <w:szCs w:val="24"/>
          <w:lang w:val="de-DE"/>
        </w:rPr>
        <w:t>lg</w:t>
      </w:r>
      <w:proofErr w:type="spellEnd"/>
      <w:r w:rsidR="00B558C0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proofErr w:type="gramStart"/>
      <w:r w:rsidR="00B558C0">
        <w:rPr>
          <w:rFonts w:asciiTheme="majorHAnsi" w:eastAsiaTheme="minorEastAsia" w:hAnsiTheme="majorHAnsi"/>
          <w:sz w:val="24"/>
          <w:szCs w:val="24"/>
          <w:lang w:val="de-DE"/>
        </w:rPr>
        <w:t>(  )</w:t>
      </w:r>
      <w:proofErr w:type="gramEnd"/>
      <w:r w:rsidR="005E1579" w:rsidRPr="005E1579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                               </w:t>
      </w:r>
      <w:r w:rsidR="005E1579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</w:t>
      </w:r>
    </w:p>
    <w:p w14:paraId="5953FC03" w14:textId="3C1C42F8" w:rsidR="00391C03" w:rsidRPr="00391C03" w:rsidRDefault="00C65DC1" w:rsidP="00C65DC1">
      <w:pPr>
        <w:spacing w:before="120" w:after="0"/>
        <w:ind w:left="1416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="Cambria Math" w:eastAsiaTheme="minorEastAsia" w:hAnsi="Cambria Math"/>
          <w:sz w:val="24"/>
          <w:szCs w:val="24"/>
          <w:lang w:val="de-DE"/>
        </w:rPr>
        <w:t xml:space="preserve"> </w:t>
      </w:r>
      <w:r w:rsidR="00780665" w:rsidRPr="002F31D8">
        <w:rPr>
          <w:rFonts w:ascii="Cambria Math" w:eastAsiaTheme="minorEastAsia" w:hAnsi="Cambria Math"/>
          <w:sz w:val="28"/>
          <w:szCs w:val="28"/>
          <w:lang w:val="de-DE"/>
        </w:rPr>
        <w:t>⇓</w:t>
      </w:r>
      <w:r w:rsidR="00C97A1A">
        <w:rPr>
          <w:rFonts w:asciiTheme="majorHAnsi" w:eastAsiaTheme="minorEastAsia" w:hAnsiTheme="maj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95DF69" wp14:editId="3030257B">
                <wp:simplePos x="0" y="0"/>
                <wp:positionH relativeFrom="column">
                  <wp:posOffset>3625850</wp:posOffset>
                </wp:positionH>
                <wp:positionV relativeFrom="paragraph">
                  <wp:posOffset>114935</wp:posOffset>
                </wp:positionV>
                <wp:extent cx="391795" cy="136525"/>
                <wp:effectExtent l="19050" t="0" r="27305" b="34925"/>
                <wp:wrapNone/>
                <wp:docPr id="7" name="Felh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3652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1ABE2" id="Felhő 7" o:spid="_x0000_s1026" style="position:absolute;margin-left:285.5pt;margin-top:9.05pt;width:30.85pt;height:10.7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path arrowok="t" o:connecttype="custom" o:connectlocs="42562,82727;19590,80208;62832,110291;52783,111495;149444,123536;143386,118037;261442,109824;259020,115857;309527,72542;339012,95093;379080,48523;365947,56980;347573,17148;348262,21142;263718,12490;270447,7395;200804,14917;204060,10524;126971,16408;138761,20668;37429,49898;35370,45414" o:connectangles="0,0,0,0,0,0,0,0,0,0,0,0,0,0,0,0,0,0,0,0,0,0"/>
              </v:shape>
            </w:pict>
          </mc:Fallback>
        </mc:AlternateContent>
      </w:r>
      <w:r>
        <w:rPr>
          <w:rFonts w:ascii="Cambria Math" w:eastAsiaTheme="minorEastAsia" w:hAnsi="Cambria Math"/>
          <w:sz w:val="24"/>
          <w:szCs w:val="24"/>
          <w:lang w:val="de-DE"/>
        </w:rPr>
        <w:t xml:space="preserve">   </w:t>
      </w:r>
      <w:r w:rsidR="00391C03" w:rsidRPr="00391C03">
        <w:rPr>
          <w:rFonts w:asciiTheme="majorHAnsi" w:eastAsiaTheme="minorEastAsia" w:hAnsiTheme="majorHAnsi"/>
          <w:sz w:val="24"/>
          <w:szCs w:val="24"/>
          <w:lang w:val="de-DE"/>
        </w:rPr>
        <w:t>s.</w:t>
      </w:r>
      <w:r w:rsidR="00391C03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391C03" w:rsidRPr="00391C03">
        <w:rPr>
          <w:rFonts w:asciiTheme="majorHAnsi" w:eastAsiaTheme="minorEastAsia" w:hAnsiTheme="majorHAnsi"/>
          <w:sz w:val="24"/>
          <w:szCs w:val="24"/>
          <w:lang w:val="de-DE"/>
        </w:rPr>
        <w:t>m</w:t>
      </w:r>
      <w:r w:rsidR="00391C03">
        <w:rPr>
          <w:rFonts w:asciiTheme="majorHAnsi" w:eastAsiaTheme="minorEastAsia" w:hAnsiTheme="majorHAnsi"/>
          <w:sz w:val="24"/>
          <w:szCs w:val="24"/>
          <w:lang w:val="de-DE"/>
        </w:rPr>
        <w:t>.</w:t>
      </w:r>
      <w:r w:rsidR="00B558C0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                                                </w:t>
      </w:r>
      <w:r w:rsidR="00C97A1A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</w:t>
      </w:r>
      <w:proofErr w:type="spellStart"/>
      <w:r w:rsidR="00C97A1A">
        <w:rPr>
          <w:rFonts w:asciiTheme="majorHAnsi" w:eastAsiaTheme="minorEastAsia" w:hAnsiTheme="majorHAnsi"/>
          <w:sz w:val="24"/>
          <w:szCs w:val="24"/>
          <w:lang w:val="de-DE"/>
        </w:rPr>
        <w:t>lg</w:t>
      </w:r>
      <w:proofErr w:type="spellEnd"/>
      <w:r w:rsidR="00C97A1A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C97A1A" w:rsidRPr="00C97A1A">
        <w:rPr>
          <w:rFonts w:asciiTheme="majorHAnsi" w:eastAsiaTheme="minorEastAsia" w:hAnsiTheme="majorHAnsi"/>
          <w:i/>
          <w:sz w:val="24"/>
          <w:szCs w:val="24"/>
          <w:lang w:val="de-DE"/>
        </w:rPr>
        <w:t>a</w:t>
      </w:r>
      <w:r w:rsidR="00C97A1A">
        <w:rPr>
          <w:rFonts w:asciiTheme="majorHAnsi" w:eastAsiaTheme="minorEastAsia" w:hAnsiTheme="majorHAnsi"/>
          <w:sz w:val="24"/>
          <w:szCs w:val="24"/>
          <w:lang w:val="de-DE"/>
        </w:rPr>
        <w:t xml:space="preserve"> = </w:t>
      </w:r>
      <w:proofErr w:type="spellStart"/>
      <w:r w:rsidR="00C97A1A">
        <w:rPr>
          <w:rFonts w:asciiTheme="majorHAnsi" w:eastAsiaTheme="minorEastAsia" w:hAnsiTheme="majorHAnsi"/>
          <w:sz w:val="24"/>
          <w:szCs w:val="24"/>
          <w:lang w:val="de-DE"/>
        </w:rPr>
        <w:t>lg</w:t>
      </w:r>
      <w:proofErr w:type="spellEnd"/>
      <w:r w:rsidR="00C97A1A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C97A1A" w:rsidRPr="00C97A1A">
        <w:rPr>
          <w:rFonts w:asciiTheme="majorHAnsi" w:eastAsiaTheme="minorEastAsia" w:hAnsiTheme="majorHAnsi"/>
          <w:i/>
          <w:sz w:val="24"/>
          <w:szCs w:val="24"/>
          <w:lang w:val="de-DE"/>
        </w:rPr>
        <w:t>b</w:t>
      </w:r>
    </w:p>
    <w:p w14:paraId="4B950E80" w14:textId="51CE25B1" w:rsidR="006D4975" w:rsidRDefault="00027301" w:rsidP="0051088A">
      <w:pPr>
        <w:pStyle w:val="Listaszerbekezds"/>
        <w:spacing w:after="0" w:line="240" w:lineRule="auto"/>
        <w:ind w:left="567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b/>
          <w:i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7169D" wp14:editId="33775BC8">
                <wp:simplePos x="0" y="0"/>
                <wp:positionH relativeFrom="column">
                  <wp:posOffset>1200150</wp:posOffset>
                </wp:positionH>
                <wp:positionV relativeFrom="paragraph">
                  <wp:posOffset>73025</wp:posOffset>
                </wp:positionV>
                <wp:extent cx="374650" cy="127000"/>
                <wp:effectExtent l="0" t="0" r="25400" b="2540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A8D6D" id="Téglalap 5" o:spid="_x0000_s1026" style="position:absolute;margin-left:94.5pt;margin-top:5.75pt;width:29.5pt;height:10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" fillcolor="window" strokecolor="windowText" strokeweight="1pt"/>
            </w:pict>
          </mc:Fallback>
        </mc:AlternateContent>
      </w:r>
      <w:r w:rsidR="00555FCF">
        <w:rPr>
          <w:rFonts w:asciiTheme="majorHAnsi" w:eastAsiaTheme="minorEastAsia" w:hAnsiTheme="maj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C08F834" wp14:editId="66ABC186">
                <wp:simplePos x="0" y="0"/>
                <wp:positionH relativeFrom="column">
                  <wp:posOffset>457200</wp:posOffset>
                </wp:positionH>
                <wp:positionV relativeFrom="paragraph">
                  <wp:posOffset>63500</wp:posOffset>
                </wp:positionV>
                <wp:extent cx="391795" cy="136525"/>
                <wp:effectExtent l="19050" t="0" r="27305" b="34925"/>
                <wp:wrapNone/>
                <wp:docPr id="3" name="Felh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3652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27196" id="Felhő 3" o:spid="_x0000_s1026" style="position:absolute;margin-left:36pt;margin-top:5pt;width:30.85pt;height:10.7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path arrowok="t" o:connecttype="custom" o:connectlocs="42562,82727;19590,80208;62832,110291;52783,111495;149444,123536;143386,118037;261442,109824;259020,115857;309527,72542;339012,95093;379080,48523;365947,56980;347573,17148;348262,21142;263718,12490;270447,7395;200804,14917;204060,10524;126971,16408;138761,20668;37429,49898;35370,45414" o:connectangles="0,0,0,0,0,0,0,0,0,0,0,0,0,0,0,0,0,0,0,0,0,0"/>
              </v:shape>
            </w:pict>
          </mc:Fallback>
        </mc:AlternateConten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 =</w:t>
      </w:r>
      <w:r w:rsidR="0021792A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                                                            </w:t>
      </w:r>
      <w:r w:rsidR="0051088A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    </w:t>
      </w:r>
      <w:r w:rsidR="0021792A">
        <w:rPr>
          <w:rFonts w:asciiTheme="majorHAnsi" w:eastAsiaTheme="minorEastAsia" w:hAnsiTheme="majorHAnsi"/>
          <w:sz w:val="24"/>
          <w:szCs w:val="24"/>
          <w:lang w:val="de-DE"/>
        </w:rPr>
        <w:t xml:space="preserve">   </w:t>
      </w:r>
    </w:p>
    <w:p w14:paraId="3FBD2AF3" w14:textId="25A2049E" w:rsidR="0051088A" w:rsidRDefault="00CC0513" w:rsidP="0051088A">
      <w:pPr>
        <w:pStyle w:val="Listaszerbekezds"/>
        <w:spacing w:after="0" w:line="240" w:lineRule="auto"/>
        <w:ind w:left="567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2B05CE" wp14:editId="15236FD9">
                <wp:simplePos x="0" y="0"/>
                <wp:positionH relativeFrom="column">
                  <wp:posOffset>3816350</wp:posOffset>
                </wp:positionH>
                <wp:positionV relativeFrom="paragraph">
                  <wp:posOffset>84455</wp:posOffset>
                </wp:positionV>
                <wp:extent cx="391795" cy="136525"/>
                <wp:effectExtent l="19050" t="0" r="27305" b="34925"/>
                <wp:wrapNone/>
                <wp:docPr id="8" name="Felh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3652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83A22" id="Felhő 8" o:spid="_x0000_s1026" style="position:absolute;margin-left:300.5pt;margin-top:6.65pt;width:30.85pt;height:10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path arrowok="t" o:connecttype="custom" o:connectlocs="42562,82727;19590,80208;62832,110291;52783,111495;149444,123536;143386,118037;261442,109824;259020,115857;309527,72542;339012,95093;379080,48523;365947,56980;347573,17148;348262,21142;263718,12490;270447,7395;200804,14917;204060,10524;126971,16408;138761,20668;37429,49898;35370,45414" o:connectangles="0,0,0,0,0,0,0,0,0,0,0,0,0,0,0,0,0,0,0,0,0,0"/>
              </v:shape>
            </w:pict>
          </mc:Fallback>
        </mc:AlternateContent>
      </w:r>
      <w:r w:rsidR="0051088A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                                                                                                     =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lg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b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lg</m:t>
                </m:r>
              </m:fName>
              <m:e>
                <w:bookmarkStart w:id="0" w:name="_GoBack"/>
                <w:bookmarkEnd w:id="0"/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</m:t>
                </m:r>
              </m:e>
            </m:func>
          </m:den>
        </m:f>
      </m:oMath>
    </w:p>
    <w:p w14:paraId="7EA7C956" w14:textId="77777777" w:rsidR="00BB4EF0" w:rsidRDefault="001F4D66" w:rsidP="001F4D66">
      <w:pPr>
        <w:pStyle w:val="Listaszerbekezds"/>
        <w:spacing w:after="0" w:line="240" w:lineRule="auto"/>
        <w:ind w:left="567" w:hanging="709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</w:p>
    <w:p w14:paraId="343937DD" w14:textId="51F15166" w:rsidR="002F31D8" w:rsidRDefault="001F4D66" w:rsidP="00B36850">
      <w:pPr>
        <w:pStyle w:val="Listaszerbekezds"/>
        <w:spacing w:after="0" w:line="240" w:lineRule="auto"/>
        <w:ind w:left="709" w:hanging="567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z. B:   </w:t>
      </w:r>
      <w:r w:rsidR="00CF08B6">
        <w:rPr>
          <w:rFonts w:asciiTheme="majorHAnsi" w:eastAsiaTheme="minorEastAsia" w:hAnsiTheme="majorHAnsi"/>
          <w:sz w:val="24"/>
          <w:szCs w:val="24"/>
          <w:lang w:val="de-DE"/>
        </w:rPr>
        <w:t xml:space="preserve">  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B36850">
        <w:rPr>
          <w:rFonts w:asciiTheme="majorHAnsi" w:eastAsiaTheme="minorEastAsia" w:hAnsiTheme="majorHAnsi"/>
          <w:sz w:val="24"/>
          <w:szCs w:val="24"/>
          <w:lang w:val="de-DE"/>
        </w:rPr>
        <w:t xml:space="preserve">    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2x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=32</m:t>
        </m:r>
      </m:oMath>
      <w:r w:rsidR="00BB4EF0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BB4EF0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BB4EF0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BB4EF0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5A7DE2">
        <w:rPr>
          <w:rFonts w:asciiTheme="majorHAnsi" w:eastAsiaTheme="minorEastAsia" w:hAnsiTheme="majorHAnsi"/>
          <w:sz w:val="24"/>
          <w:szCs w:val="24"/>
          <w:lang w:val="de-DE"/>
        </w:rPr>
        <w:t xml:space="preserve">   </w:t>
      </w:r>
      <w:r w:rsidR="005A7DE2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BB4EF0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2x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=25</m:t>
        </m:r>
      </m:oMath>
    </w:p>
    <w:p w14:paraId="290E4D26" w14:textId="24B2652D" w:rsidR="0067459A" w:rsidRDefault="0067459A" w:rsidP="001F4D66">
      <w:pPr>
        <w:pStyle w:val="Listaszerbekezds"/>
        <w:spacing w:after="0" w:line="240" w:lineRule="auto"/>
        <w:ind w:left="567" w:hanging="709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AE035EE" w14:textId="7941E31D" w:rsidR="0067459A" w:rsidRDefault="0067459A" w:rsidP="001F4D66">
      <w:pPr>
        <w:pStyle w:val="Listaszerbekezds"/>
        <w:spacing w:after="0" w:line="240" w:lineRule="auto"/>
        <w:ind w:left="567" w:hanging="709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FB2BFA0" w14:textId="77777777" w:rsidR="00250ECD" w:rsidRDefault="00250ECD" w:rsidP="001F4D66">
      <w:pPr>
        <w:pStyle w:val="Listaszerbekezds"/>
        <w:spacing w:after="0" w:line="240" w:lineRule="auto"/>
        <w:ind w:left="567" w:hanging="709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C1625BD" w14:textId="46ACCC50" w:rsidR="0067459A" w:rsidRDefault="00EC2893" w:rsidP="00B36850">
      <w:pPr>
        <w:pStyle w:val="Listaszerbekezds"/>
        <w:numPr>
          <w:ilvl w:val="0"/>
          <w:numId w:val="16"/>
        </w:num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8∙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de-DE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16</m:t>
            </m:r>
          </m:e>
        </m:rad>
      </m:oMath>
    </w:p>
    <w:p w14:paraId="6E27033C" w14:textId="28AB127A" w:rsidR="0062087E" w:rsidRDefault="0062087E" w:rsidP="0062087E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5F0A497" w14:textId="1BD14168" w:rsidR="0062087E" w:rsidRDefault="0062087E" w:rsidP="0062087E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5C6E2CF" w14:textId="77777777" w:rsidR="00F62640" w:rsidRDefault="00F62640" w:rsidP="0062087E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1DD78F7" w14:textId="77777777" w:rsidR="00564814" w:rsidRDefault="00564814" w:rsidP="0062087E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CB5371C" w14:textId="415FC499" w:rsidR="0062087E" w:rsidRDefault="00157F99" w:rsidP="0062087E">
      <w:pPr>
        <w:pStyle w:val="Listaszerbekezds"/>
        <w:numPr>
          <w:ilvl w:val="0"/>
          <w:numId w:val="16"/>
        </w:num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5∙2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x+1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x+2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=112</m:t>
        </m:r>
      </m:oMath>
    </w:p>
    <w:p w14:paraId="12060158" w14:textId="7533A1FE" w:rsidR="00F44F52" w:rsidRDefault="00F44F52" w:rsidP="00F44F52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58DA7E30" w14:textId="48764E28" w:rsidR="00F44F52" w:rsidRDefault="00F44F52" w:rsidP="00F44F52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DA137BC" w14:textId="79F80998" w:rsidR="00564814" w:rsidRDefault="00564814" w:rsidP="00F44F52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3B9509B9" w14:textId="77777777" w:rsidR="00F62640" w:rsidRDefault="00F62640" w:rsidP="00F44F52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4E0CCDF" w14:textId="77777777" w:rsidR="00564814" w:rsidRDefault="00564814" w:rsidP="00F44F52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753508E" w14:textId="6DC8C2E8" w:rsidR="00C95FF2" w:rsidRDefault="00157F99" w:rsidP="00C95FF2">
      <w:pPr>
        <w:pStyle w:val="Listaszerbekezds"/>
        <w:numPr>
          <w:ilvl w:val="0"/>
          <w:numId w:val="16"/>
        </w:num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5∙2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x+1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2x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=24</m:t>
        </m:r>
      </m:oMath>
    </w:p>
    <w:p w14:paraId="03CD31D8" w14:textId="1C7DAC1D" w:rsidR="00F44F52" w:rsidRPr="00C95FF2" w:rsidRDefault="00F44F52" w:rsidP="00C95FF2">
      <w:pPr>
        <w:pStyle w:val="Listaszerbekezds"/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7EE16C4" w14:textId="7F2064AB" w:rsidR="00C37719" w:rsidRDefault="00C37719" w:rsidP="00C37719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8C2F646" w14:textId="5FA2E1A3" w:rsidR="00564814" w:rsidRDefault="00564814" w:rsidP="00C37719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06B7057B" w14:textId="77777777" w:rsidR="00F62640" w:rsidRPr="00C37719" w:rsidRDefault="00F62640" w:rsidP="00C37719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0FB7AB88" w14:textId="5515E483" w:rsidR="005D211F" w:rsidRPr="009332B2" w:rsidRDefault="00096D5E" w:rsidP="001F4D66">
      <w:pPr>
        <w:spacing w:before="240" w:line="240" w:lineRule="auto"/>
        <w:rPr>
          <w:rFonts w:asciiTheme="majorHAnsi" w:hAnsiTheme="majorHAnsi"/>
          <w:sz w:val="24"/>
          <w:szCs w:val="24"/>
          <w:u w:val="single"/>
          <w:lang w:val="de-DE"/>
        </w:rPr>
      </w:pPr>
      <w:r w:rsidRPr="00D037EC">
        <w:rPr>
          <w:rFonts w:asciiTheme="majorHAnsi" w:hAnsiTheme="majorHAnsi"/>
          <w:b/>
          <w:sz w:val="28"/>
          <w:szCs w:val="28"/>
          <w:lang w:val="de-DE"/>
        </w:rPr>
        <w:t>Logarithm</w:t>
      </w:r>
      <w:r w:rsidR="005A7DE2" w:rsidRPr="00D037EC">
        <w:rPr>
          <w:rFonts w:asciiTheme="majorHAnsi" w:hAnsiTheme="majorHAnsi"/>
          <w:b/>
          <w:sz w:val="28"/>
          <w:szCs w:val="28"/>
          <w:lang w:val="de-DE"/>
        </w:rPr>
        <w:t>ische Gleichungen</w:t>
      </w:r>
      <w:r w:rsidR="005D211F" w:rsidRPr="00D037EC">
        <w:rPr>
          <w:rFonts w:asciiTheme="majorHAnsi" w:hAnsiTheme="majorHAnsi"/>
          <w:b/>
          <w:sz w:val="28"/>
          <w:szCs w:val="28"/>
          <w:lang w:val="de-DE"/>
        </w:rPr>
        <w:t>:</w:t>
      </w:r>
      <w:r w:rsidR="005D211F" w:rsidRPr="009E75DD">
        <w:rPr>
          <w:rFonts w:asciiTheme="majorHAnsi" w:hAnsiTheme="majorHAnsi"/>
          <w:b/>
          <w:sz w:val="24"/>
          <w:szCs w:val="24"/>
          <w:lang w:val="de-DE"/>
        </w:rPr>
        <w:t xml:space="preserve"> </w:t>
      </w:r>
      <w:r w:rsidR="009E75DD" w:rsidRPr="009E75DD">
        <w:rPr>
          <w:rFonts w:asciiTheme="majorHAnsi" w:hAnsiTheme="majorHAnsi"/>
          <w:b/>
          <w:sz w:val="24"/>
          <w:szCs w:val="24"/>
          <w:lang w:val="de-DE"/>
        </w:rPr>
        <w:t xml:space="preserve"> </w:t>
      </w:r>
      <w:r w:rsidR="009332B2">
        <w:rPr>
          <w:rFonts w:asciiTheme="majorHAnsi" w:hAnsiTheme="majorHAnsi"/>
          <w:b/>
          <w:sz w:val="24"/>
          <w:szCs w:val="24"/>
          <w:lang w:val="de-DE"/>
        </w:rPr>
        <w:t xml:space="preserve"> </w:t>
      </w:r>
      <w:proofErr w:type="gramStart"/>
      <w:r w:rsidR="009E75DD" w:rsidRPr="009332B2">
        <w:rPr>
          <w:rFonts w:asciiTheme="majorHAnsi" w:hAnsiTheme="majorHAnsi"/>
          <w:i/>
          <w:sz w:val="24"/>
          <w:szCs w:val="24"/>
          <w:lang w:val="de-DE"/>
        </w:rPr>
        <w:t xml:space="preserve">G </w:t>
      </w:r>
      <w:r w:rsidR="009332B2">
        <w:rPr>
          <w:rFonts w:asciiTheme="majorHAnsi" w:hAnsiTheme="majorHAnsi"/>
          <w:i/>
          <w:sz w:val="24"/>
          <w:szCs w:val="24"/>
          <w:lang w:val="de-DE"/>
        </w:rPr>
        <w:t xml:space="preserve"> </w:t>
      </w:r>
      <w:r w:rsidR="009E75DD" w:rsidRPr="009332B2">
        <w:rPr>
          <w:rFonts w:asciiTheme="majorHAnsi" w:hAnsiTheme="majorHAnsi"/>
          <w:i/>
          <w:sz w:val="24"/>
          <w:szCs w:val="24"/>
          <w:lang w:val="de-DE"/>
        </w:rPr>
        <w:t>+</w:t>
      </w:r>
      <w:proofErr w:type="gramEnd"/>
      <w:r w:rsidR="009E75DD" w:rsidRPr="009332B2">
        <w:rPr>
          <w:rFonts w:asciiTheme="majorHAnsi" w:hAnsiTheme="majorHAnsi"/>
          <w:i/>
          <w:sz w:val="24"/>
          <w:szCs w:val="24"/>
          <w:lang w:val="de-DE"/>
        </w:rPr>
        <w:t xml:space="preserve"> </w:t>
      </w:r>
      <w:r w:rsidR="009332B2">
        <w:rPr>
          <w:rFonts w:asciiTheme="majorHAnsi" w:hAnsiTheme="majorHAnsi"/>
          <w:i/>
          <w:sz w:val="24"/>
          <w:szCs w:val="24"/>
          <w:lang w:val="de-DE"/>
        </w:rPr>
        <w:t xml:space="preserve"> </w:t>
      </w:r>
      <w:r w:rsidR="009E75DD" w:rsidRPr="009332B2">
        <w:rPr>
          <w:rFonts w:asciiTheme="majorHAnsi" w:hAnsiTheme="majorHAnsi"/>
          <w:i/>
          <w:sz w:val="24"/>
          <w:szCs w:val="24"/>
          <w:lang w:val="de-DE"/>
        </w:rPr>
        <w:t>PROBE</w:t>
      </w:r>
      <w:r w:rsidR="00F6223F" w:rsidRPr="009332B2">
        <w:rPr>
          <w:rFonts w:asciiTheme="majorHAnsi" w:hAnsiTheme="majorHAnsi"/>
          <w:i/>
          <w:sz w:val="24"/>
          <w:szCs w:val="24"/>
          <w:lang w:val="de-DE"/>
        </w:rPr>
        <w:t>!</w:t>
      </w:r>
    </w:p>
    <w:p w14:paraId="6E8E2721" w14:textId="49931D5F" w:rsidR="008D1A6A" w:rsidRPr="005E1579" w:rsidRDefault="0095348C" w:rsidP="008D1A6A">
      <w:pPr>
        <w:spacing w:before="240" w:after="0"/>
        <w:ind w:left="567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b/>
          <w:i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DD5CC10" wp14:editId="5F9F75F9">
                <wp:simplePos x="0" y="0"/>
                <wp:positionH relativeFrom="column">
                  <wp:posOffset>1587500</wp:posOffset>
                </wp:positionH>
                <wp:positionV relativeFrom="paragraph">
                  <wp:posOffset>67945</wp:posOffset>
                </wp:positionV>
                <wp:extent cx="374650" cy="127000"/>
                <wp:effectExtent l="0" t="0" r="25400" b="2540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6BE00" id="Téglalap 14" o:spid="_x0000_s1026" style="position:absolute;margin-left:125pt;margin-top:5.35pt;width:29.5pt;height:10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" fillcolor="window" strokecolor="windowText" strokeweight="1pt"/>
            </w:pict>
          </mc:Fallback>
        </mc:AlternateContent>
      </w:r>
      <w:r w:rsidR="00AA3FA5">
        <w:rPr>
          <w:rFonts w:asciiTheme="majorHAnsi" w:eastAsiaTheme="minorEastAsia" w:hAnsiTheme="maj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BCD9D23" wp14:editId="7F177C62">
                <wp:simplePos x="0" y="0"/>
                <wp:positionH relativeFrom="column">
                  <wp:posOffset>4432300</wp:posOffset>
                </wp:positionH>
                <wp:positionV relativeFrom="paragraph">
                  <wp:posOffset>66675</wp:posOffset>
                </wp:positionV>
                <wp:extent cx="391795" cy="136525"/>
                <wp:effectExtent l="19050" t="0" r="27305" b="34925"/>
                <wp:wrapNone/>
                <wp:docPr id="9" name="Felh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3652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B8BEAD" id="Felhő 9" o:spid="_x0000_s1026" style="position:absolute;margin-left:349pt;margin-top:5.25pt;width:30.85pt;height:10.7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path arrowok="t" o:connecttype="custom" o:connectlocs="42562,82727;19590,80208;62832,110291;52783,111495;149444,123536;143386,118037;261442,109824;259020,115857;309527,72542;339012,95093;379080,48523;365947,56980;347573,17148;348262,21142;263718,12490;270447,7395;200804,14917;204060,10524;126971,16408;138761,20668;37429,49898;35370,45414" o:connectangles="0,0,0,0,0,0,0,0,0,0,0,0,0,0,0,0,0,0,0,0,0,0"/>
              </v:shape>
            </w:pict>
          </mc:Fallback>
        </mc:AlternateContent>
      </w:r>
      <w:r w:rsidR="009E75DD">
        <w:rPr>
          <w:rFonts w:asciiTheme="majorHAnsi" w:eastAsiaTheme="minorEastAsia" w:hAnsiTheme="maj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B2B1C7D" wp14:editId="28463F92">
                <wp:simplePos x="0" y="0"/>
                <wp:positionH relativeFrom="column">
                  <wp:posOffset>641350</wp:posOffset>
                </wp:positionH>
                <wp:positionV relativeFrom="paragraph">
                  <wp:posOffset>52070</wp:posOffset>
                </wp:positionV>
                <wp:extent cx="391795" cy="136525"/>
                <wp:effectExtent l="19050" t="0" r="27305" b="34925"/>
                <wp:wrapNone/>
                <wp:docPr id="13" name="Felh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3652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DD51F" id="Felhő 13" o:spid="_x0000_s1026" style="position:absolute;margin-left:50.5pt;margin-top:4.1pt;width:30.85pt;height:10.7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path arrowok="t" o:connecttype="custom" o:connectlocs="42562,82727;19590,80208;62832,110291;52783,111495;149444,123536;143386,118037;261442,109824;259020,115857;309527,72542;339012,95093;379080,48523;365947,56980;347573,17148;348262,21142;263718,12490;270447,7395;200804,14917;204060,10524;126971,16408;138761,20668;37429,49898;35370,45414" o:connectangles="0,0,0,0,0,0,0,0,0,0,0,0,0,0,0,0,0,0,0,0,0,0"/>
              </v:shape>
            </w:pict>
          </mc:Fallback>
        </mc:AlternateContent>
      </w:r>
      <w:proofErr w:type="spellStart"/>
      <w:r w:rsidR="007C1FE8">
        <w:rPr>
          <w:rFonts w:asciiTheme="majorHAnsi" w:eastAsiaTheme="minorEastAsia" w:hAnsiTheme="majorHAnsi"/>
          <w:i/>
          <w:sz w:val="24"/>
          <w:szCs w:val="24"/>
          <w:lang w:val="de-DE"/>
        </w:rPr>
        <w:t>log</w:t>
      </w:r>
      <w:r w:rsidR="007C1FE8" w:rsidRPr="007C1FE8">
        <w:rPr>
          <w:rFonts w:asciiTheme="majorHAnsi" w:eastAsiaTheme="minorEastAsia" w:hAnsiTheme="majorHAnsi"/>
          <w:i/>
          <w:sz w:val="24"/>
          <w:szCs w:val="24"/>
          <w:vertAlign w:val="subscript"/>
          <w:lang w:val="de-DE"/>
        </w:rPr>
        <w:t>a</w:t>
      </w:r>
      <w:proofErr w:type="spellEnd"/>
      <w:r w:rsidR="008D1A6A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               </w:t>
      </w:r>
      <w:r w:rsidR="008D1A6A" w:rsidRPr="00FD15C9">
        <w:rPr>
          <w:rFonts w:asciiTheme="majorHAnsi" w:eastAsiaTheme="minorEastAsia" w:hAnsiTheme="majorHAnsi"/>
          <w:sz w:val="24"/>
          <w:szCs w:val="24"/>
          <w:lang w:val="de-DE"/>
        </w:rPr>
        <w:t>=</w:t>
      </w:r>
      <w:r w:rsidR="008D1A6A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 </w:t>
      </w:r>
      <w:proofErr w:type="spellStart"/>
      <w:r w:rsidR="00F306E1" w:rsidRPr="00F306E1">
        <w:rPr>
          <w:rFonts w:asciiTheme="majorHAnsi" w:eastAsiaTheme="minorEastAsia" w:hAnsiTheme="majorHAnsi"/>
          <w:i/>
          <w:sz w:val="24"/>
          <w:szCs w:val="24"/>
          <w:lang w:val="de-DE"/>
        </w:rPr>
        <w:t>log</w:t>
      </w:r>
      <w:r w:rsidR="008D1A6A" w:rsidRPr="00F306E1">
        <w:rPr>
          <w:rFonts w:asciiTheme="majorHAnsi" w:eastAsiaTheme="minorEastAsia" w:hAnsiTheme="majorHAnsi"/>
          <w:i/>
          <w:sz w:val="24"/>
          <w:szCs w:val="24"/>
          <w:vertAlign w:val="subscript"/>
          <w:lang w:val="de-DE"/>
        </w:rPr>
        <w:t>a</w:t>
      </w:r>
      <w:proofErr w:type="spellEnd"/>
      <w:r w:rsidR="008D1A6A" w:rsidRPr="005E1579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                                  oder</w:t>
      </w:r>
      <w:r w:rsidR="008D1A6A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 </w:t>
      </w:r>
      <w:proofErr w:type="spellStart"/>
      <w:r w:rsidR="00AA3FA5">
        <w:rPr>
          <w:rFonts w:asciiTheme="majorHAnsi" w:eastAsiaTheme="minorEastAsia" w:hAnsiTheme="majorHAnsi"/>
          <w:sz w:val="24"/>
          <w:szCs w:val="24"/>
          <w:lang w:val="de-DE"/>
        </w:rPr>
        <w:t>log</w:t>
      </w:r>
      <w:r w:rsidR="008D1A6A" w:rsidRPr="00AA3FA5">
        <w:rPr>
          <w:rFonts w:asciiTheme="majorHAnsi" w:eastAsiaTheme="minorEastAsia" w:hAnsiTheme="majorHAnsi"/>
          <w:i/>
          <w:sz w:val="24"/>
          <w:szCs w:val="24"/>
          <w:vertAlign w:val="subscript"/>
          <w:lang w:val="de-DE"/>
        </w:rPr>
        <w:t>a</w:t>
      </w:r>
      <w:proofErr w:type="spellEnd"/>
      <w:r w:rsidR="008D1A6A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               </w:t>
      </w:r>
      <w:r w:rsidR="008D1A6A" w:rsidRPr="00C97A1A">
        <w:rPr>
          <w:rFonts w:asciiTheme="majorHAnsi" w:eastAsiaTheme="minorEastAsia" w:hAnsiTheme="majorHAnsi"/>
          <w:sz w:val="24"/>
          <w:szCs w:val="24"/>
          <w:lang w:val="de-DE"/>
        </w:rPr>
        <w:t>=</w:t>
      </w:r>
      <w:r w:rsidR="008D1A6A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 </w:t>
      </w:r>
      <w:r w:rsidR="008D1A6A">
        <w:rPr>
          <w:rFonts w:asciiTheme="majorHAnsi" w:eastAsiaTheme="minorEastAsia" w:hAnsiTheme="majorHAnsi"/>
          <w:i/>
          <w:sz w:val="24"/>
          <w:szCs w:val="24"/>
          <w:lang w:val="de-DE"/>
        </w:rPr>
        <w:t xml:space="preserve">b             </w:t>
      </w:r>
      <w:r w:rsidR="00B129B2" w:rsidRPr="009949FD">
        <w:rPr>
          <w:rFonts w:asciiTheme="majorHAnsi" w:eastAsiaTheme="minorEastAsia" w:hAnsiTheme="majorHAnsi"/>
          <w:sz w:val="24"/>
          <w:szCs w:val="24"/>
          <w:lang w:val="de-DE"/>
        </w:rPr>
        <w:t>/</w:t>
      </w:r>
      <w:r w:rsidR="00B129B2" w:rsidRPr="009949FD">
        <w:rPr>
          <w:rFonts w:asciiTheme="majorHAnsi" w:eastAsiaTheme="minorEastAsia" w:hAnsiTheme="majorHAnsi"/>
          <w:i/>
          <w:sz w:val="20"/>
          <w:szCs w:val="20"/>
          <w:lang w:val="de-DE"/>
        </w:rPr>
        <w:t xml:space="preserve">nach der </w:t>
      </w:r>
      <w:proofErr w:type="spellStart"/>
      <w:r w:rsidR="00B129B2" w:rsidRPr="009949FD">
        <w:rPr>
          <w:rFonts w:asciiTheme="majorHAnsi" w:eastAsiaTheme="minorEastAsia" w:hAnsiTheme="majorHAnsi"/>
          <w:i/>
          <w:sz w:val="20"/>
          <w:szCs w:val="20"/>
          <w:lang w:val="de-DE"/>
        </w:rPr>
        <w:t>Def</w:t>
      </w:r>
      <w:proofErr w:type="spellEnd"/>
      <w:r w:rsidR="00B129B2" w:rsidRPr="009949FD">
        <w:rPr>
          <w:rFonts w:asciiTheme="majorHAnsi" w:eastAsiaTheme="minorEastAsia" w:hAnsiTheme="majorHAnsi"/>
          <w:i/>
          <w:sz w:val="20"/>
          <w:szCs w:val="20"/>
          <w:lang w:val="de-DE"/>
        </w:rPr>
        <w:t>.</w:t>
      </w:r>
      <w:r w:rsidR="008D1A6A" w:rsidRPr="009949FD">
        <w:rPr>
          <w:rFonts w:asciiTheme="majorHAnsi" w:eastAsiaTheme="minorEastAsia" w:hAnsiTheme="majorHAnsi"/>
          <w:sz w:val="20"/>
          <w:szCs w:val="20"/>
          <w:lang w:val="de-DE"/>
        </w:rPr>
        <w:t xml:space="preserve">                                                             </w:t>
      </w:r>
    </w:p>
    <w:p w14:paraId="5E801F96" w14:textId="69D664C8" w:rsidR="008D1A6A" w:rsidRPr="00391C03" w:rsidRDefault="009949FD" w:rsidP="008D1A6A">
      <w:pPr>
        <w:spacing w:before="120" w:after="0"/>
        <w:ind w:left="1416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0C5A548" wp14:editId="771488F0">
                <wp:simplePos x="0" y="0"/>
                <wp:positionH relativeFrom="column">
                  <wp:posOffset>4406900</wp:posOffset>
                </wp:positionH>
                <wp:positionV relativeFrom="paragraph">
                  <wp:posOffset>140970</wp:posOffset>
                </wp:positionV>
                <wp:extent cx="391795" cy="136525"/>
                <wp:effectExtent l="19050" t="0" r="27305" b="34925"/>
                <wp:wrapNone/>
                <wp:docPr id="12" name="Felh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3652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FEC75" id="Felhő 12" o:spid="_x0000_s1026" style="position:absolute;margin-left:347pt;margin-top:11.1pt;width:30.85pt;height:10.7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path arrowok="t" o:connecttype="custom" o:connectlocs="42562,82727;19590,80208;62832,110291;52783,111495;149444,123536;143386,118037;261442,109824;259020,115857;309527,72542;339012,95093;379080,48523;365947,56980;347573,17148;348262,21142;263718,12490;270447,7395;200804,14917;204060,10524;126971,16408;138761,20668;37429,49898;35370,45414" o:connectangles="0,0,0,0,0,0,0,0,0,0,0,0,0,0,0,0,0,0,0,0,0,0"/>
              </v:shape>
            </w:pict>
          </mc:Fallback>
        </mc:AlternateContent>
      </w:r>
      <w:r w:rsidR="00FD15C9">
        <w:rPr>
          <w:rFonts w:ascii="Cambria Math" w:eastAsiaTheme="minorEastAsia" w:hAnsi="Cambria Math"/>
          <w:sz w:val="24"/>
          <w:szCs w:val="24"/>
          <w:lang w:val="de-DE"/>
        </w:rPr>
        <w:t xml:space="preserve">     </w:t>
      </w:r>
      <w:r w:rsidR="008D1A6A">
        <w:rPr>
          <w:rFonts w:ascii="Cambria Math" w:eastAsiaTheme="minorEastAsia" w:hAnsi="Cambria Math"/>
          <w:sz w:val="24"/>
          <w:szCs w:val="24"/>
          <w:lang w:val="de-DE"/>
        </w:rPr>
        <w:t xml:space="preserve"> </w:t>
      </w:r>
      <w:r w:rsidR="008D1A6A" w:rsidRPr="002F31D8">
        <w:rPr>
          <w:rFonts w:ascii="Cambria Math" w:eastAsiaTheme="minorEastAsia" w:hAnsi="Cambria Math"/>
          <w:sz w:val="28"/>
          <w:szCs w:val="28"/>
          <w:lang w:val="de-DE"/>
        </w:rPr>
        <w:t>⇓</w:t>
      </w:r>
      <w:r w:rsidR="008D1A6A">
        <w:rPr>
          <w:rFonts w:ascii="Cambria Math" w:eastAsiaTheme="minorEastAsia" w:hAnsi="Cambria Math"/>
          <w:sz w:val="24"/>
          <w:szCs w:val="24"/>
          <w:lang w:val="de-DE"/>
        </w:rPr>
        <w:t xml:space="preserve">   </w:t>
      </w:r>
      <w:r w:rsidR="008D1A6A" w:rsidRPr="00391C03">
        <w:rPr>
          <w:rFonts w:asciiTheme="majorHAnsi" w:eastAsiaTheme="minorEastAsia" w:hAnsiTheme="majorHAnsi"/>
          <w:sz w:val="24"/>
          <w:szCs w:val="24"/>
          <w:lang w:val="de-DE"/>
        </w:rPr>
        <w:t>s.</w:t>
      </w:r>
      <w:r w:rsidR="008D1A6A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8D1A6A" w:rsidRPr="00391C03">
        <w:rPr>
          <w:rFonts w:asciiTheme="majorHAnsi" w:eastAsiaTheme="minorEastAsia" w:hAnsiTheme="majorHAnsi"/>
          <w:sz w:val="24"/>
          <w:szCs w:val="24"/>
          <w:lang w:val="de-DE"/>
        </w:rPr>
        <w:t>m</w:t>
      </w:r>
      <w:r w:rsidR="008D1A6A">
        <w:rPr>
          <w:rFonts w:asciiTheme="majorHAnsi" w:eastAsiaTheme="minorEastAsia" w:hAnsiTheme="majorHAnsi"/>
          <w:sz w:val="24"/>
          <w:szCs w:val="24"/>
          <w:lang w:val="de-DE"/>
        </w:rPr>
        <w:t xml:space="preserve">.                                                                             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 </w:t>
      </w:r>
      <w:r w:rsidR="00617297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8D1A6A">
        <w:rPr>
          <w:rFonts w:asciiTheme="majorHAnsi" w:eastAsiaTheme="minorEastAsia" w:hAnsiTheme="majorHAnsi"/>
          <w:sz w:val="24"/>
          <w:szCs w:val="24"/>
          <w:lang w:val="de-DE"/>
        </w:rPr>
        <w:t xml:space="preserve">= </w:t>
      </w:r>
      <w:r w:rsidR="00617297" w:rsidRPr="00617297">
        <w:rPr>
          <w:rFonts w:asciiTheme="majorHAnsi" w:eastAsiaTheme="minorEastAsia" w:hAnsiTheme="majorHAnsi"/>
          <w:i/>
          <w:sz w:val="24"/>
          <w:szCs w:val="24"/>
          <w:lang w:val="de-DE"/>
        </w:rPr>
        <w:t>a</w:t>
      </w:r>
      <w:r w:rsidR="00617297" w:rsidRPr="00617297">
        <w:rPr>
          <w:rFonts w:asciiTheme="majorHAnsi" w:eastAsiaTheme="minorEastAsia" w:hAnsiTheme="majorHAnsi"/>
          <w:i/>
          <w:sz w:val="24"/>
          <w:szCs w:val="24"/>
          <w:vertAlign w:val="superscript"/>
          <w:lang w:val="de-DE"/>
        </w:rPr>
        <w:t>b</w:t>
      </w:r>
    </w:p>
    <w:p w14:paraId="7448AE68" w14:textId="05FA1DF0" w:rsidR="008D1A6A" w:rsidRDefault="00FD15C9" w:rsidP="008D1A6A">
      <w:pPr>
        <w:pStyle w:val="Listaszerbekezds"/>
        <w:spacing w:after="0" w:line="240" w:lineRule="auto"/>
        <w:ind w:left="567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b/>
          <w:i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9583FD0" wp14:editId="256E551D">
                <wp:simplePos x="0" y="0"/>
                <wp:positionH relativeFrom="column">
                  <wp:posOffset>1289050</wp:posOffset>
                </wp:positionH>
                <wp:positionV relativeFrom="paragraph">
                  <wp:posOffset>73025</wp:posOffset>
                </wp:positionV>
                <wp:extent cx="374650" cy="127000"/>
                <wp:effectExtent l="0" t="0" r="25400" b="2540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B73A0" id="Téglalap 10" o:spid="_x0000_s1026" style="position:absolute;margin-left:101.5pt;margin-top:5.75pt;width:29.5pt;height:10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" fillcolor="window" strokecolor="windowText" strokeweight="1pt"/>
            </w:pict>
          </mc:Fallback>
        </mc:AlternateContent>
      </w:r>
      <w:r>
        <w:rPr>
          <w:rFonts w:asciiTheme="majorHAnsi" w:eastAsiaTheme="minorEastAsia" w:hAnsiTheme="maj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4B989C" wp14:editId="74D4418F">
                <wp:simplePos x="0" y="0"/>
                <wp:positionH relativeFrom="column">
                  <wp:posOffset>615950</wp:posOffset>
                </wp:positionH>
                <wp:positionV relativeFrom="paragraph">
                  <wp:posOffset>50800</wp:posOffset>
                </wp:positionV>
                <wp:extent cx="391795" cy="136525"/>
                <wp:effectExtent l="19050" t="0" r="27305" b="34925"/>
                <wp:wrapNone/>
                <wp:docPr id="11" name="Felh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3652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DD1233" id="Felhő 11" o:spid="_x0000_s1026" style="position:absolute;margin-left:48.5pt;margin-top:4pt;width:30.85pt;height:10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path arrowok="t" o:connecttype="custom" o:connectlocs="42562,82727;19590,80208;62832,110291;52783,111495;149444,123536;143386,118037;261442,109824;259020,115857;309527,72542;339012,95093;379080,48523;365947,56980;347573,17148;348262,21142;263718,12490;270447,7395;200804,14917;204060,10524;126971,16408;138761,20668;37429,49898;35370,45414" o:connectangles="0,0,0,0,0,0,0,0,0,0,0,0,0,0,0,0,0,0,0,0,0,0"/>
              </v:shape>
            </w:pict>
          </mc:Fallback>
        </mc:AlternateContent>
      </w:r>
      <w:r w:rsidR="008D1A6A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   </w:t>
      </w:r>
      <w:r w:rsidR="008D1A6A">
        <w:rPr>
          <w:rFonts w:asciiTheme="majorHAnsi" w:eastAsiaTheme="minorEastAsia" w:hAnsiTheme="majorHAnsi"/>
          <w:sz w:val="24"/>
          <w:szCs w:val="24"/>
          <w:lang w:val="de-DE"/>
        </w:rPr>
        <w:t xml:space="preserve"> =                                                                                                     </w:t>
      </w:r>
    </w:p>
    <w:p w14:paraId="78AF8615" w14:textId="6E0CECD5" w:rsidR="008D1A6A" w:rsidRDefault="008D1A6A" w:rsidP="008D1A6A">
      <w:pPr>
        <w:pStyle w:val="Listaszerbekezds"/>
        <w:spacing w:after="0" w:line="240" w:lineRule="auto"/>
        <w:ind w:left="567" w:hanging="709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00B7D675" w14:textId="417B6448" w:rsidR="008D1A6A" w:rsidRDefault="008D1A6A" w:rsidP="003A5473">
      <w:pPr>
        <w:pStyle w:val="Listaszerbekezds"/>
        <w:spacing w:before="240" w:after="0" w:line="240" w:lineRule="auto"/>
        <w:ind w:left="567" w:hanging="709"/>
        <w:contextualSpacing w:val="0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z. B:   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3x-6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de-DE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2x</m:t>
                </m:r>
              </m:e>
            </m:func>
            <m:r>
              <w:rPr>
                <w:rFonts w:ascii="Cambria Math" w:hAnsi="Cambria Math"/>
                <w:sz w:val="24"/>
                <w:szCs w:val="24"/>
                <w:lang w:val="de-DE"/>
              </w:rPr>
              <m:t xml:space="preserve">   </m:t>
            </m:r>
          </m:e>
        </m:func>
      </m:oMath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w:r>
        <w:rPr>
          <w:rFonts w:asciiTheme="majorHAnsi" w:eastAsiaTheme="minorEastAsia" w:hAnsiTheme="majorHAnsi"/>
          <w:sz w:val="24"/>
          <w:szCs w:val="24"/>
          <w:lang w:val="de-DE"/>
        </w:rPr>
        <w:tab/>
        <w:t xml:space="preserve">   </w:t>
      </w:r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3x-6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de-DE"/>
              </w:rPr>
              <m:t xml:space="preserve">=5   </m:t>
            </m:r>
          </m:e>
        </m:func>
      </m:oMath>
    </w:p>
    <w:p w14:paraId="35C2FF90" w14:textId="1D0013FE" w:rsidR="005C5442" w:rsidRDefault="005C5442" w:rsidP="003A5473">
      <w:pPr>
        <w:pStyle w:val="Listaszerbekezds"/>
        <w:spacing w:before="240" w:after="0" w:line="240" w:lineRule="auto"/>
        <w:ind w:left="567" w:hanging="709"/>
        <w:contextualSpacing w:val="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70BB41E" w14:textId="77777777" w:rsidR="00822F6F" w:rsidRDefault="00822F6F" w:rsidP="003A5473">
      <w:pPr>
        <w:pStyle w:val="Listaszerbekezds"/>
        <w:spacing w:before="240" w:after="0" w:line="240" w:lineRule="auto"/>
        <w:ind w:left="567" w:hanging="709"/>
        <w:contextualSpacing w:val="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C221E13" w14:textId="091E352F" w:rsidR="00A31C56" w:rsidRDefault="00A31C56" w:rsidP="00A31C56">
      <w:pPr>
        <w:pStyle w:val="Listaszerbekezds"/>
        <w:numPr>
          <w:ilvl w:val="0"/>
          <w:numId w:val="17"/>
        </w:numPr>
        <w:rPr>
          <w:rFonts w:asciiTheme="majorHAnsi" w:eastAsiaTheme="minorEastAsia" w:hAnsiTheme="majorHAnsi"/>
          <w:sz w:val="24"/>
          <w:szCs w:val="24"/>
          <w:lang w:val="de-DE"/>
        </w:rPr>
      </w:pP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3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de-DE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(x-3)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x-6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+2</m:t>
            </m:r>
          </m:e>
        </m:func>
      </m:oMath>
    </w:p>
    <w:p w14:paraId="757C5999" w14:textId="6BB175C8" w:rsidR="00F62640" w:rsidRDefault="00F62640" w:rsidP="00F62640">
      <w:pPr>
        <w:pStyle w:val="Listaszerbekezds"/>
        <w:spacing w:before="240" w:after="0" w:line="240" w:lineRule="auto"/>
        <w:ind w:left="567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200682E" w14:textId="34A95D31" w:rsidR="00F62640" w:rsidRDefault="00F62640" w:rsidP="00F62640">
      <w:pPr>
        <w:pStyle w:val="Listaszerbekezds"/>
        <w:spacing w:before="240" w:after="0" w:line="240" w:lineRule="auto"/>
        <w:ind w:left="567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068E848" w14:textId="33A3F6F0" w:rsidR="00F62640" w:rsidRDefault="00F62640" w:rsidP="00F62640">
      <w:pPr>
        <w:pStyle w:val="Listaszerbekezds"/>
        <w:spacing w:before="240" w:after="0" w:line="240" w:lineRule="auto"/>
        <w:ind w:left="567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3445146E" w14:textId="08E64627" w:rsidR="00F62640" w:rsidRDefault="00F62640" w:rsidP="00F62640">
      <w:pPr>
        <w:pStyle w:val="Listaszerbekezds"/>
        <w:spacing w:before="240" w:after="0" w:line="240" w:lineRule="auto"/>
        <w:ind w:left="567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051DFF7E" w14:textId="77777777" w:rsidR="00E451A6" w:rsidRPr="00D60B59" w:rsidRDefault="00E451A6" w:rsidP="00F62640">
      <w:pPr>
        <w:pStyle w:val="Listaszerbekezds"/>
        <w:spacing w:before="240" w:after="0" w:line="240" w:lineRule="auto"/>
        <w:ind w:left="567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6EAF06A" w14:textId="1E26DB7B" w:rsidR="00F62640" w:rsidRDefault="00157F99" w:rsidP="00A31C56">
      <w:pPr>
        <w:pStyle w:val="Listaszerbekezds"/>
        <w:numPr>
          <w:ilvl w:val="0"/>
          <w:numId w:val="17"/>
        </w:numPr>
        <w:rPr>
          <w:rFonts w:asciiTheme="majorHAnsi" w:eastAsiaTheme="minorEastAsia" w:hAnsiTheme="majorHAnsi"/>
          <w:sz w:val="24"/>
          <w:szCs w:val="24"/>
          <w:lang w:val="de-DE"/>
        </w:rPr>
      </w:pP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3</m:t>
                </m:r>
              </m:sub>
            </m:sSub>
          </m:fName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(x-3)</m:t>
                </m:r>
              </m:e>
            </m:func>
          </m:e>
        </m:func>
        <m:r>
          <w:rPr>
            <w:rFonts w:ascii="Cambria Math" w:eastAsiaTheme="minorEastAsia" w:hAnsi="Cambria Math"/>
            <w:sz w:val="24"/>
            <w:szCs w:val="24"/>
            <w:lang w:val="de-DE"/>
          </w:rPr>
          <m:t>=1</m:t>
        </m:r>
      </m:oMath>
    </w:p>
    <w:p w14:paraId="18AF11F6" w14:textId="3659FC4D" w:rsidR="00822F6F" w:rsidRDefault="00822F6F" w:rsidP="00DD0CC4">
      <w:pPr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5E15F004" w14:textId="77777777" w:rsidR="00F62640" w:rsidRPr="00E451A6" w:rsidRDefault="00F62640" w:rsidP="00E451A6">
      <w:pPr>
        <w:spacing w:before="240"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sectPr w:rsidR="00F62640" w:rsidRPr="00E451A6" w:rsidSect="00164EA4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D7E"/>
    <w:multiLevelType w:val="hybridMultilevel"/>
    <w:tmpl w:val="7F4886FE"/>
    <w:lvl w:ilvl="0" w:tplc="35766EC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E5663"/>
    <w:multiLevelType w:val="hybridMultilevel"/>
    <w:tmpl w:val="BE5C712E"/>
    <w:lvl w:ilvl="0" w:tplc="040E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5" w15:restartNumberingAfterBreak="0">
    <w:nsid w:val="38502531"/>
    <w:multiLevelType w:val="hybridMultilevel"/>
    <w:tmpl w:val="D9B81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9D9"/>
    <w:multiLevelType w:val="hybridMultilevel"/>
    <w:tmpl w:val="31E20656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E755AA8"/>
    <w:multiLevelType w:val="hybridMultilevel"/>
    <w:tmpl w:val="3D682726"/>
    <w:lvl w:ilvl="0" w:tplc="35B60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E5423"/>
    <w:multiLevelType w:val="hybridMultilevel"/>
    <w:tmpl w:val="09BE066A"/>
    <w:lvl w:ilvl="0" w:tplc="35B60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4079"/>
    <w:multiLevelType w:val="hybridMultilevel"/>
    <w:tmpl w:val="745AFAB2"/>
    <w:lvl w:ilvl="0" w:tplc="35B60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D6354"/>
    <w:multiLevelType w:val="hybridMultilevel"/>
    <w:tmpl w:val="173A7BAC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DA07C3"/>
    <w:multiLevelType w:val="hybridMultilevel"/>
    <w:tmpl w:val="816A372E"/>
    <w:lvl w:ilvl="0" w:tplc="9D0A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6442D"/>
    <w:multiLevelType w:val="hybridMultilevel"/>
    <w:tmpl w:val="6AAC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3"/>
  </w:num>
  <w:num w:numId="5">
    <w:abstractNumId w:val="15"/>
  </w:num>
  <w:num w:numId="6">
    <w:abstractNumId w:val="2"/>
  </w:num>
  <w:num w:numId="7">
    <w:abstractNumId w:val="10"/>
  </w:num>
  <w:num w:numId="8">
    <w:abstractNumId w:val="16"/>
  </w:num>
  <w:num w:numId="9">
    <w:abstractNumId w:val="13"/>
  </w:num>
  <w:num w:numId="10">
    <w:abstractNumId w:val="0"/>
  </w:num>
  <w:num w:numId="11">
    <w:abstractNumId w:val="4"/>
  </w:num>
  <w:num w:numId="12">
    <w:abstractNumId w:val="9"/>
  </w:num>
  <w:num w:numId="13">
    <w:abstractNumId w:val="7"/>
  </w:num>
  <w:num w:numId="14">
    <w:abstractNumId w:val="6"/>
  </w:num>
  <w:num w:numId="15">
    <w:abstractNumId w:val="8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F1"/>
    <w:rsid w:val="00012EF8"/>
    <w:rsid w:val="00014F01"/>
    <w:rsid w:val="00027301"/>
    <w:rsid w:val="00043404"/>
    <w:rsid w:val="00047966"/>
    <w:rsid w:val="00071AD4"/>
    <w:rsid w:val="000816DF"/>
    <w:rsid w:val="00081FDB"/>
    <w:rsid w:val="00086B89"/>
    <w:rsid w:val="0009498E"/>
    <w:rsid w:val="0009524C"/>
    <w:rsid w:val="00096D5E"/>
    <w:rsid w:val="000A18FA"/>
    <w:rsid w:val="000A3987"/>
    <w:rsid w:val="000C3120"/>
    <w:rsid w:val="000D3EA3"/>
    <w:rsid w:val="000E7A50"/>
    <w:rsid w:val="000F1190"/>
    <w:rsid w:val="000F1929"/>
    <w:rsid w:val="00122351"/>
    <w:rsid w:val="00144AEF"/>
    <w:rsid w:val="001469C9"/>
    <w:rsid w:val="00147E68"/>
    <w:rsid w:val="00157780"/>
    <w:rsid w:val="00157F99"/>
    <w:rsid w:val="0016141E"/>
    <w:rsid w:val="00164EA4"/>
    <w:rsid w:val="0016603D"/>
    <w:rsid w:val="00184C10"/>
    <w:rsid w:val="00187EA7"/>
    <w:rsid w:val="001936A4"/>
    <w:rsid w:val="001946DA"/>
    <w:rsid w:val="001B1602"/>
    <w:rsid w:val="001C5CB6"/>
    <w:rsid w:val="001E04BF"/>
    <w:rsid w:val="001E6FFE"/>
    <w:rsid w:val="001F0CBF"/>
    <w:rsid w:val="001F38F2"/>
    <w:rsid w:val="001F4D66"/>
    <w:rsid w:val="00203822"/>
    <w:rsid w:val="0021130C"/>
    <w:rsid w:val="002154A7"/>
    <w:rsid w:val="00215990"/>
    <w:rsid w:val="0021792A"/>
    <w:rsid w:val="00222A24"/>
    <w:rsid w:val="002231ED"/>
    <w:rsid w:val="00231E5E"/>
    <w:rsid w:val="0023202D"/>
    <w:rsid w:val="00246840"/>
    <w:rsid w:val="00250ECD"/>
    <w:rsid w:val="00250F6F"/>
    <w:rsid w:val="0025373E"/>
    <w:rsid w:val="002705A7"/>
    <w:rsid w:val="002764EA"/>
    <w:rsid w:val="00283E88"/>
    <w:rsid w:val="0028779A"/>
    <w:rsid w:val="00292698"/>
    <w:rsid w:val="002A2CE5"/>
    <w:rsid w:val="002B08DB"/>
    <w:rsid w:val="002B252C"/>
    <w:rsid w:val="002C266B"/>
    <w:rsid w:val="002C66D7"/>
    <w:rsid w:val="002D16DE"/>
    <w:rsid w:val="002D5509"/>
    <w:rsid w:val="002E373F"/>
    <w:rsid w:val="002F31D8"/>
    <w:rsid w:val="003171E0"/>
    <w:rsid w:val="0032090F"/>
    <w:rsid w:val="00322D86"/>
    <w:rsid w:val="00342DA4"/>
    <w:rsid w:val="003456D8"/>
    <w:rsid w:val="00355208"/>
    <w:rsid w:val="00357E04"/>
    <w:rsid w:val="00357FD3"/>
    <w:rsid w:val="00391C03"/>
    <w:rsid w:val="003921FB"/>
    <w:rsid w:val="00393035"/>
    <w:rsid w:val="003A324F"/>
    <w:rsid w:val="003A3C56"/>
    <w:rsid w:val="003A5473"/>
    <w:rsid w:val="003A7239"/>
    <w:rsid w:val="003B5BE8"/>
    <w:rsid w:val="003C0FC5"/>
    <w:rsid w:val="003C77FA"/>
    <w:rsid w:val="003D2316"/>
    <w:rsid w:val="003D3353"/>
    <w:rsid w:val="003D505C"/>
    <w:rsid w:val="003E7FCD"/>
    <w:rsid w:val="003F2EA3"/>
    <w:rsid w:val="003F3F20"/>
    <w:rsid w:val="00402EAA"/>
    <w:rsid w:val="0041532B"/>
    <w:rsid w:val="004206F1"/>
    <w:rsid w:val="00430C9A"/>
    <w:rsid w:val="00434280"/>
    <w:rsid w:val="00444E48"/>
    <w:rsid w:val="004502AF"/>
    <w:rsid w:val="004776D5"/>
    <w:rsid w:val="00492CFC"/>
    <w:rsid w:val="004A7443"/>
    <w:rsid w:val="004B0F17"/>
    <w:rsid w:val="004B281A"/>
    <w:rsid w:val="004C165F"/>
    <w:rsid w:val="004D0379"/>
    <w:rsid w:val="004D115D"/>
    <w:rsid w:val="004D4B63"/>
    <w:rsid w:val="004E006E"/>
    <w:rsid w:val="004F0AB7"/>
    <w:rsid w:val="0051088A"/>
    <w:rsid w:val="0052080A"/>
    <w:rsid w:val="00523541"/>
    <w:rsid w:val="00527603"/>
    <w:rsid w:val="00530920"/>
    <w:rsid w:val="005318CD"/>
    <w:rsid w:val="00540784"/>
    <w:rsid w:val="00555FCF"/>
    <w:rsid w:val="00564814"/>
    <w:rsid w:val="00567CBE"/>
    <w:rsid w:val="00577BC2"/>
    <w:rsid w:val="00585241"/>
    <w:rsid w:val="0058661B"/>
    <w:rsid w:val="00595223"/>
    <w:rsid w:val="005A5CB8"/>
    <w:rsid w:val="005A7DE2"/>
    <w:rsid w:val="005B5263"/>
    <w:rsid w:val="005B59A3"/>
    <w:rsid w:val="005C5442"/>
    <w:rsid w:val="005C77E2"/>
    <w:rsid w:val="005D211F"/>
    <w:rsid w:val="005D3A73"/>
    <w:rsid w:val="005E1579"/>
    <w:rsid w:val="005F502D"/>
    <w:rsid w:val="00613F7C"/>
    <w:rsid w:val="00617297"/>
    <w:rsid w:val="0062087E"/>
    <w:rsid w:val="006257C4"/>
    <w:rsid w:val="006263FA"/>
    <w:rsid w:val="0067459A"/>
    <w:rsid w:val="00695F2D"/>
    <w:rsid w:val="006A0EAE"/>
    <w:rsid w:val="006A3739"/>
    <w:rsid w:val="006C64C1"/>
    <w:rsid w:val="006D278E"/>
    <w:rsid w:val="006D4975"/>
    <w:rsid w:val="006E68C3"/>
    <w:rsid w:val="006F17A2"/>
    <w:rsid w:val="00702F14"/>
    <w:rsid w:val="0073136B"/>
    <w:rsid w:val="00742EDC"/>
    <w:rsid w:val="00744838"/>
    <w:rsid w:val="0074487F"/>
    <w:rsid w:val="00746D05"/>
    <w:rsid w:val="00761A70"/>
    <w:rsid w:val="00766530"/>
    <w:rsid w:val="00780665"/>
    <w:rsid w:val="00782F09"/>
    <w:rsid w:val="0078753B"/>
    <w:rsid w:val="007878A2"/>
    <w:rsid w:val="00790A4F"/>
    <w:rsid w:val="0079303C"/>
    <w:rsid w:val="0079599B"/>
    <w:rsid w:val="00796430"/>
    <w:rsid w:val="00796B6B"/>
    <w:rsid w:val="007A2C64"/>
    <w:rsid w:val="007C1FE8"/>
    <w:rsid w:val="007D06A6"/>
    <w:rsid w:val="007E1483"/>
    <w:rsid w:val="007F56DF"/>
    <w:rsid w:val="0080009E"/>
    <w:rsid w:val="0080117F"/>
    <w:rsid w:val="0081001A"/>
    <w:rsid w:val="00822F6F"/>
    <w:rsid w:val="00824BC4"/>
    <w:rsid w:val="0085278B"/>
    <w:rsid w:val="00852DBF"/>
    <w:rsid w:val="00852F0E"/>
    <w:rsid w:val="00857067"/>
    <w:rsid w:val="00861C8A"/>
    <w:rsid w:val="00886191"/>
    <w:rsid w:val="00891D44"/>
    <w:rsid w:val="008B1E60"/>
    <w:rsid w:val="008C1001"/>
    <w:rsid w:val="008C79CE"/>
    <w:rsid w:val="008D1A6A"/>
    <w:rsid w:val="008E47E4"/>
    <w:rsid w:val="008F5867"/>
    <w:rsid w:val="00904CEF"/>
    <w:rsid w:val="009149C5"/>
    <w:rsid w:val="00917E78"/>
    <w:rsid w:val="0092306A"/>
    <w:rsid w:val="0092485E"/>
    <w:rsid w:val="00925CD9"/>
    <w:rsid w:val="00932680"/>
    <w:rsid w:val="009332B2"/>
    <w:rsid w:val="00942FFD"/>
    <w:rsid w:val="00943C69"/>
    <w:rsid w:val="0095348C"/>
    <w:rsid w:val="0096122B"/>
    <w:rsid w:val="00970AD3"/>
    <w:rsid w:val="00972A41"/>
    <w:rsid w:val="0097414D"/>
    <w:rsid w:val="00987067"/>
    <w:rsid w:val="009949FD"/>
    <w:rsid w:val="009A1F18"/>
    <w:rsid w:val="009A22A4"/>
    <w:rsid w:val="009A2A9D"/>
    <w:rsid w:val="009A4B2F"/>
    <w:rsid w:val="009E75DD"/>
    <w:rsid w:val="009F29F0"/>
    <w:rsid w:val="00A007B5"/>
    <w:rsid w:val="00A1434F"/>
    <w:rsid w:val="00A145CE"/>
    <w:rsid w:val="00A154CA"/>
    <w:rsid w:val="00A22342"/>
    <w:rsid w:val="00A2744F"/>
    <w:rsid w:val="00A27CB7"/>
    <w:rsid w:val="00A31C56"/>
    <w:rsid w:val="00A36118"/>
    <w:rsid w:val="00A372FD"/>
    <w:rsid w:val="00A4138A"/>
    <w:rsid w:val="00A43A07"/>
    <w:rsid w:val="00A45843"/>
    <w:rsid w:val="00A46069"/>
    <w:rsid w:val="00A46194"/>
    <w:rsid w:val="00A56247"/>
    <w:rsid w:val="00A56DCB"/>
    <w:rsid w:val="00A6183E"/>
    <w:rsid w:val="00A663AA"/>
    <w:rsid w:val="00A71F27"/>
    <w:rsid w:val="00A73000"/>
    <w:rsid w:val="00A75F4F"/>
    <w:rsid w:val="00A82B76"/>
    <w:rsid w:val="00A834E6"/>
    <w:rsid w:val="00AA3FA5"/>
    <w:rsid w:val="00AA6DF1"/>
    <w:rsid w:val="00AB3C7A"/>
    <w:rsid w:val="00AC2071"/>
    <w:rsid w:val="00AC4516"/>
    <w:rsid w:val="00AC5665"/>
    <w:rsid w:val="00AD542E"/>
    <w:rsid w:val="00AE46C0"/>
    <w:rsid w:val="00AE4888"/>
    <w:rsid w:val="00AE49B9"/>
    <w:rsid w:val="00B129B2"/>
    <w:rsid w:val="00B14A69"/>
    <w:rsid w:val="00B173B1"/>
    <w:rsid w:val="00B250FB"/>
    <w:rsid w:val="00B30C12"/>
    <w:rsid w:val="00B36850"/>
    <w:rsid w:val="00B4280A"/>
    <w:rsid w:val="00B51728"/>
    <w:rsid w:val="00B5486A"/>
    <w:rsid w:val="00B558C0"/>
    <w:rsid w:val="00B61184"/>
    <w:rsid w:val="00B611DA"/>
    <w:rsid w:val="00B73128"/>
    <w:rsid w:val="00B84695"/>
    <w:rsid w:val="00B84C46"/>
    <w:rsid w:val="00B863E0"/>
    <w:rsid w:val="00B86810"/>
    <w:rsid w:val="00B86F9C"/>
    <w:rsid w:val="00B92297"/>
    <w:rsid w:val="00BB4EF0"/>
    <w:rsid w:val="00BB714D"/>
    <w:rsid w:val="00BD0AAD"/>
    <w:rsid w:val="00BD4BF5"/>
    <w:rsid w:val="00BE562F"/>
    <w:rsid w:val="00BF37D9"/>
    <w:rsid w:val="00C15ED3"/>
    <w:rsid w:val="00C223F7"/>
    <w:rsid w:val="00C302C9"/>
    <w:rsid w:val="00C34BB9"/>
    <w:rsid w:val="00C35D07"/>
    <w:rsid w:val="00C37719"/>
    <w:rsid w:val="00C4310B"/>
    <w:rsid w:val="00C43992"/>
    <w:rsid w:val="00C65DC1"/>
    <w:rsid w:val="00C673F8"/>
    <w:rsid w:val="00C7201D"/>
    <w:rsid w:val="00C879AF"/>
    <w:rsid w:val="00C95FF2"/>
    <w:rsid w:val="00C963EE"/>
    <w:rsid w:val="00C97A1A"/>
    <w:rsid w:val="00CA3F1E"/>
    <w:rsid w:val="00CA5641"/>
    <w:rsid w:val="00CA7238"/>
    <w:rsid w:val="00CC0513"/>
    <w:rsid w:val="00CC7B09"/>
    <w:rsid w:val="00CE1F11"/>
    <w:rsid w:val="00CF08B6"/>
    <w:rsid w:val="00CF4BF1"/>
    <w:rsid w:val="00CF7D79"/>
    <w:rsid w:val="00D037EC"/>
    <w:rsid w:val="00D110B2"/>
    <w:rsid w:val="00D20D8E"/>
    <w:rsid w:val="00D21353"/>
    <w:rsid w:val="00D21A98"/>
    <w:rsid w:val="00D3120E"/>
    <w:rsid w:val="00D32AE4"/>
    <w:rsid w:val="00D41B6E"/>
    <w:rsid w:val="00D526E8"/>
    <w:rsid w:val="00D57789"/>
    <w:rsid w:val="00D60B59"/>
    <w:rsid w:val="00D67468"/>
    <w:rsid w:val="00D70625"/>
    <w:rsid w:val="00D71FC0"/>
    <w:rsid w:val="00D72DEB"/>
    <w:rsid w:val="00D744FD"/>
    <w:rsid w:val="00D82E30"/>
    <w:rsid w:val="00D844AA"/>
    <w:rsid w:val="00DA09E4"/>
    <w:rsid w:val="00DA42C7"/>
    <w:rsid w:val="00DA6323"/>
    <w:rsid w:val="00DB1A89"/>
    <w:rsid w:val="00DB3831"/>
    <w:rsid w:val="00DD0CC4"/>
    <w:rsid w:val="00DE17CB"/>
    <w:rsid w:val="00DE675A"/>
    <w:rsid w:val="00DF0343"/>
    <w:rsid w:val="00E06E27"/>
    <w:rsid w:val="00E17EA1"/>
    <w:rsid w:val="00E27F56"/>
    <w:rsid w:val="00E34021"/>
    <w:rsid w:val="00E35984"/>
    <w:rsid w:val="00E451A6"/>
    <w:rsid w:val="00E71FC1"/>
    <w:rsid w:val="00E759CE"/>
    <w:rsid w:val="00E7764A"/>
    <w:rsid w:val="00E93BA7"/>
    <w:rsid w:val="00E94EF7"/>
    <w:rsid w:val="00EB1B4A"/>
    <w:rsid w:val="00EB332F"/>
    <w:rsid w:val="00EC2893"/>
    <w:rsid w:val="00ED55FE"/>
    <w:rsid w:val="00EE1159"/>
    <w:rsid w:val="00EF102F"/>
    <w:rsid w:val="00EF6822"/>
    <w:rsid w:val="00F13DDD"/>
    <w:rsid w:val="00F2306B"/>
    <w:rsid w:val="00F233BB"/>
    <w:rsid w:val="00F306E1"/>
    <w:rsid w:val="00F42AAC"/>
    <w:rsid w:val="00F44F52"/>
    <w:rsid w:val="00F56212"/>
    <w:rsid w:val="00F6223F"/>
    <w:rsid w:val="00F62640"/>
    <w:rsid w:val="00F62D79"/>
    <w:rsid w:val="00F673A8"/>
    <w:rsid w:val="00F82010"/>
    <w:rsid w:val="00F82C2C"/>
    <w:rsid w:val="00F92482"/>
    <w:rsid w:val="00FA1F45"/>
    <w:rsid w:val="00FB3ECA"/>
    <w:rsid w:val="00FB649E"/>
    <w:rsid w:val="00FC1F46"/>
    <w:rsid w:val="00FC205F"/>
    <w:rsid w:val="00FD15C9"/>
    <w:rsid w:val="00FE1512"/>
    <w:rsid w:val="00FE3093"/>
    <w:rsid w:val="00FE414C"/>
    <w:rsid w:val="00FE7ADB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  <w15:docId w15:val="{98C33F70-42F1-4542-8E2C-C622E99C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Mária Némethy</cp:lastModifiedBy>
  <cp:revision>94</cp:revision>
  <cp:lastPrinted>2018-02-21T07:17:00Z</cp:lastPrinted>
  <dcterms:created xsi:type="dcterms:W3CDTF">2018-03-05T20:20:00Z</dcterms:created>
  <dcterms:modified xsi:type="dcterms:W3CDTF">2018-11-04T18:08:00Z</dcterms:modified>
</cp:coreProperties>
</file>